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BC" w:rsidRPr="00172069" w:rsidRDefault="000C3BBC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0C3BBC" w:rsidRPr="00172069" w:rsidRDefault="000C3BBC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0C3BBC" w:rsidRPr="00172069" w:rsidRDefault="000C3BBC" w:rsidP="00B834EA">
      <w:pPr>
        <w:pStyle w:val="HTML"/>
        <w:rPr>
          <w:rFonts w:ascii="Times New Roman" w:hAnsi="Times New Roman" w:cs="Times New Roman"/>
        </w:rPr>
      </w:pPr>
    </w:p>
    <w:p w:rsidR="000C3BBC" w:rsidRPr="00172069" w:rsidRDefault="000C3BBC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0C3BBC" w:rsidRPr="00172069" w:rsidRDefault="000C3BBC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0C3BBC" w:rsidRPr="00172069" w:rsidRDefault="000C3BBC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0C3BBC" w:rsidRPr="00172069" w:rsidRDefault="000C3BBC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0C3BBC" w:rsidRPr="00172069" w:rsidRDefault="000C3BBC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0C3BBC" w:rsidRPr="00172069" w:rsidRDefault="000C3BBC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0C3BBC" w:rsidRPr="00172069" w:rsidRDefault="000C3BBC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0C3BBC" w:rsidRPr="00172069" w:rsidRDefault="000C3BBC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 w:rsidR="00104F2B"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0C3BBC" w:rsidRPr="00172069" w:rsidRDefault="000C3BBC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0C3BBC" w:rsidRPr="00172069" w:rsidRDefault="000C3BBC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0C3BBC" w:rsidRPr="00172069" w:rsidRDefault="000C3BBC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0C3BBC" w:rsidRPr="00172069" w:rsidRDefault="000C3BBC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0C3BBC" w:rsidRPr="00172069" w:rsidRDefault="000C3BBC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0C3BBC" w:rsidRPr="00172069" w:rsidRDefault="000C3BBC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0C3BBC" w:rsidRPr="00172069" w:rsidRDefault="000C3BBC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0C3BBC" w:rsidRPr="00172069" w:rsidRDefault="000C3BBC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0C3BBC" w:rsidRPr="00172069" w:rsidRDefault="000C3BBC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0C3BBC" w:rsidRPr="00172069" w:rsidRDefault="000C3BBC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0C3BBC" w:rsidRPr="00172069" w:rsidRDefault="000C3BBC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0C3BBC" w:rsidRPr="00172069" w:rsidRDefault="000C3BBC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0C3BBC" w:rsidRPr="00172069" w:rsidRDefault="000C3BBC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0C3BBC" w:rsidRPr="00172069" w:rsidRDefault="000C3BBC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0C3BBC" w:rsidRPr="00172069" w:rsidRDefault="000C3BBC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0C3BBC" w:rsidRPr="00172069" w:rsidRDefault="000C3BBC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0C3BBC" w:rsidRPr="00172069" w:rsidRDefault="000C3BBC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0C3BBC" w:rsidRPr="00172069" w:rsidRDefault="000C3BBC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104F2B" w:rsidRPr="00104F2B" w:rsidRDefault="00104F2B" w:rsidP="00104F2B">
      <w:pPr>
        <w:jc w:val="both"/>
        <w:rPr>
          <w:sz w:val="20"/>
          <w:szCs w:val="20"/>
        </w:rPr>
      </w:pPr>
      <w:r w:rsidRPr="00104F2B">
        <w:rPr>
          <w:sz w:val="20"/>
          <w:szCs w:val="20"/>
        </w:rPr>
        <w:t>4.1.</w:t>
      </w:r>
      <w:r w:rsidRPr="00104F2B">
        <w:rPr>
          <w:b/>
          <w:sz w:val="20"/>
          <w:szCs w:val="20"/>
        </w:rPr>
        <w:t xml:space="preserve"> </w:t>
      </w:r>
      <w:r w:rsidRPr="00104F2B">
        <w:rPr>
          <w:sz w:val="20"/>
          <w:szCs w:val="20"/>
        </w:rPr>
        <w:t>Оплата производится в следующем порядке:</w:t>
      </w:r>
    </w:p>
    <w:p w:rsidR="00104F2B" w:rsidRPr="00104F2B" w:rsidRDefault="00104F2B" w:rsidP="00104F2B">
      <w:pPr>
        <w:ind w:firstLine="360"/>
        <w:jc w:val="both"/>
        <w:rPr>
          <w:sz w:val="20"/>
          <w:szCs w:val="20"/>
        </w:rPr>
      </w:pPr>
      <w:r w:rsidRPr="00104F2B">
        <w:rPr>
          <w:sz w:val="20"/>
          <w:szCs w:val="20"/>
        </w:rPr>
        <w:t>- Заказчик производит оплату в размере 100% от стоимости поставленной партии продукции согласно письменной заявки Заказчика в срок не более 15 рабочих дней с момента подписания акта приёмки - передачи Товара либо Товарной накладной и предоставления Заказчику следующих надлежащим образом оформленных документов, подтверждающих надлежащую поставку Товаров:</w:t>
      </w:r>
    </w:p>
    <w:p w:rsidR="00104F2B" w:rsidRPr="00104F2B" w:rsidRDefault="00104F2B" w:rsidP="00104F2B">
      <w:pPr>
        <w:pStyle w:val="a3"/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104F2B">
        <w:rPr>
          <w:b w:val="0"/>
          <w:sz w:val="20"/>
          <w:szCs w:val="20"/>
        </w:rPr>
        <w:t>Счет-фактура Поставщика - 1 оригинал;</w:t>
      </w:r>
    </w:p>
    <w:p w:rsidR="00104F2B" w:rsidRPr="00104F2B" w:rsidRDefault="00104F2B" w:rsidP="00104F2B">
      <w:pPr>
        <w:pStyle w:val="a3"/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104F2B">
        <w:rPr>
          <w:b w:val="0"/>
          <w:sz w:val="20"/>
          <w:szCs w:val="20"/>
        </w:rPr>
        <w:t>Товарно-транспортная накладная, выписанная на имя Заказчика и в адрес Грузополучателя - 1 оригинал;</w:t>
      </w:r>
    </w:p>
    <w:p w:rsidR="00104F2B" w:rsidRPr="00104F2B" w:rsidRDefault="00104F2B" w:rsidP="00104F2B">
      <w:pPr>
        <w:pStyle w:val="a3"/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104F2B">
        <w:rPr>
          <w:b w:val="0"/>
          <w:sz w:val="20"/>
          <w:szCs w:val="20"/>
        </w:rPr>
        <w:t>Упаковочный лист, в котором указаны веса (нетто и брутто), номер и содержание каждого ящика и/или упаковки - 2 оригинала;</w:t>
      </w:r>
    </w:p>
    <w:p w:rsidR="00104F2B" w:rsidRPr="00104F2B" w:rsidRDefault="00104F2B" w:rsidP="00104F2B">
      <w:pPr>
        <w:pStyle w:val="a3"/>
        <w:numPr>
          <w:ilvl w:val="0"/>
          <w:numId w:val="2"/>
        </w:numPr>
        <w:jc w:val="both"/>
        <w:rPr>
          <w:b w:val="0"/>
          <w:sz w:val="20"/>
          <w:szCs w:val="20"/>
        </w:rPr>
      </w:pPr>
      <w:r w:rsidRPr="00104F2B">
        <w:rPr>
          <w:b w:val="0"/>
          <w:sz w:val="20"/>
          <w:szCs w:val="20"/>
        </w:rPr>
        <w:t>Сертификат качества, выданный заводом-изготовителем - 1 оригинал;</w:t>
      </w:r>
    </w:p>
    <w:p w:rsidR="000C3BBC" w:rsidRPr="00172069" w:rsidRDefault="000C3BBC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0C3BBC" w:rsidRPr="00172069" w:rsidRDefault="000C3BBC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0C3BBC" w:rsidRPr="00172069" w:rsidRDefault="000C3BBC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0C3BBC" w:rsidRPr="00172069" w:rsidRDefault="000C3BBC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0C3BBC" w:rsidRPr="00172069" w:rsidRDefault="000C3BBC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0C3BBC" w:rsidRPr="00172069" w:rsidRDefault="000C3BBC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0C3BBC" w:rsidRPr="00172069" w:rsidRDefault="000C3BBC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0C3BBC" w:rsidRPr="00172069" w:rsidRDefault="000C3BBC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0C3BBC" w:rsidRPr="00172069" w:rsidRDefault="000C3BBC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0C3BBC" w:rsidRPr="00172069" w:rsidRDefault="000C3BBC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0C3BBC" w:rsidRPr="00172069" w:rsidRDefault="000C3BBC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0C3BBC" w:rsidRPr="00172069" w:rsidRDefault="000C3BBC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</w:t>
      </w:r>
      <w:r w:rsidR="00C368C2">
        <w:rPr>
          <w:b w:val="0"/>
          <w:color w:val="000000"/>
          <w:sz w:val="20"/>
          <w:szCs w:val="20"/>
        </w:rPr>
        <w:t xml:space="preserve">партиями, в количестве, указанном в письменной заявке Заказчика, </w:t>
      </w:r>
      <w:r>
        <w:rPr>
          <w:b w:val="0"/>
          <w:color w:val="000000"/>
          <w:sz w:val="20"/>
          <w:szCs w:val="20"/>
        </w:rPr>
        <w:t xml:space="preserve">на условиях </w:t>
      </w:r>
      <w:r w:rsidR="00D94830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0C3BBC" w:rsidRPr="00172069" w:rsidRDefault="000C3BBC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D94830">
        <w:rPr>
          <w:b w:val="0"/>
          <w:color w:val="000000"/>
          <w:sz w:val="20"/>
          <w:szCs w:val="20"/>
          <w:lang w:val="en-US"/>
        </w:rPr>
        <w:t>20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 w:rsidR="00C368C2">
        <w:rPr>
          <w:b w:val="0"/>
          <w:color w:val="000000"/>
          <w:sz w:val="20"/>
          <w:szCs w:val="20"/>
        </w:rPr>
        <w:t>поступления письменной заявки 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0C3BBC" w:rsidRPr="00172069" w:rsidRDefault="000C3BBC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0C3BBC" w:rsidRPr="00172069" w:rsidRDefault="000C3BBC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0C3BBC" w:rsidRPr="00172069" w:rsidRDefault="000C3BBC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0C3BBC" w:rsidRPr="00172069" w:rsidRDefault="000C3BBC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0C3BBC" w:rsidRPr="00172069" w:rsidRDefault="000C3BBC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0C3BBC" w:rsidRPr="00172069" w:rsidRDefault="000C3BBC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0C3BBC" w:rsidRPr="000A6B07" w:rsidRDefault="000C3BBC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0C3BBC" w:rsidRPr="000A6B07" w:rsidRDefault="000C3BBC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0C3BBC" w:rsidRPr="000A6B07" w:rsidRDefault="000C3BBC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0C3BBC" w:rsidRPr="00434341" w:rsidRDefault="000C3BBC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4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0C3BBC" w:rsidRPr="00172069" w:rsidRDefault="000C3BBC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0C3BBC" w:rsidRPr="00172069" w:rsidRDefault="000C3BBC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0C3BBC" w:rsidRPr="00172069" w:rsidRDefault="000C3BBC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0C3BBC" w:rsidRPr="00172069" w:rsidRDefault="000C3BBC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0C3BBC" w:rsidRPr="00172069" w:rsidRDefault="000C3BBC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0C3BBC" w:rsidRPr="00172069" w:rsidRDefault="000C3BBC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0C3BBC" w:rsidRPr="00172069" w:rsidRDefault="000C3BBC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C3BBC" w:rsidRPr="00740380" w:rsidRDefault="000C3BBC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0C3BBC" w:rsidRPr="00172069" w:rsidRDefault="000C3BBC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0C3BBC" w:rsidRPr="00172069" w:rsidRDefault="000C3BBC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0C3BBC" w:rsidRPr="00172069" w:rsidRDefault="000C3BBC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0C3BBC" w:rsidRPr="00172069" w:rsidRDefault="000C3BBC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0C3BBC" w:rsidRPr="00172069" w:rsidRDefault="000C3BBC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0C3BBC" w:rsidRPr="00172069" w:rsidRDefault="000C3BBC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0C3BBC" w:rsidRPr="00172069" w:rsidRDefault="000C3BBC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0C3BBC" w:rsidRPr="00172069" w:rsidRDefault="000C3BBC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0C3BBC" w:rsidRPr="00172069" w:rsidRDefault="000C3BBC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0C3BBC" w:rsidRPr="00172069" w:rsidRDefault="000C3BBC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0C3BBC" w:rsidRPr="00172069" w:rsidRDefault="000C3BBC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0C3BBC" w:rsidRPr="00172069" w:rsidRDefault="000C3BBC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0C3BBC" w:rsidRPr="00172069" w:rsidRDefault="000C3BBC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0C3BBC" w:rsidRPr="00172069" w:rsidRDefault="000C3BBC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0C3BBC" w:rsidRPr="00172069" w:rsidRDefault="000C3BBC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0C3BBC" w:rsidRPr="00172069" w:rsidRDefault="000C3BB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0C3BBC" w:rsidRPr="00172069" w:rsidRDefault="000C3BB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0C3BBC" w:rsidRPr="00172069" w:rsidRDefault="000C3BB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0C3BBC" w:rsidRPr="00172069" w:rsidRDefault="000C3BB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0C3BBC" w:rsidRPr="00172069" w:rsidRDefault="000C3BBC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0C3BBC" w:rsidRPr="00172069" w:rsidRDefault="000C3BBC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0C3BBC" w:rsidRPr="00172069" w:rsidRDefault="000C3BBC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0C3BBC" w:rsidRPr="00172069" w:rsidRDefault="000C3BBC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0C3BBC" w:rsidRPr="00172069" w:rsidRDefault="000C3BBC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0C3BBC" w:rsidRPr="00172069" w:rsidRDefault="000C3BBC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0C3BBC" w:rsidRPr="00172069" w:rsidRDefault="000C3BBC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0C3BBC" w:rsidRPr="00172069" w:rsidRDefault="000C3BBC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0C3BBC" w:rsidRPr="00172069" w:rsidRDefault="000C3BBC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0C3BBC" w:rsidRPr="00172069" w:rsidRDefault="000C3BBC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0C3BBC" w:rsidRPr="00172069" w:rsidRDefault="000C3BBC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0C3BBC" w:rsidRPr="00172069" w:rsidRDefault="000C3BBC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0C3BBC" w:rsidRPr="00172069" w:rsidRDefault="000C3BBC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0C3BBC" w:rsidRPr="00172069" w:rsidRDefault="000C3BBC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0C3BBC" w:rsidRPr="00172069" w:rsidRDefault="000C3BBC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lastRenderedPageBreak/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0C3BBC" w:rsidRPr="00172069" w:rsidRDefault="000C3BBC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0C3BBC" w:rsidRPr="003F5678" w:rsidRDefault="000C3BBC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0C3BBC" w:rsidRPr="003F5678" w:rsidRDefault="000C3BBC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0C3BBC" w:rsidRPr="003F5678" w:rsidRDefault="000C3BBC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0C3BBC" w:rsidRPr="00172069" w:rsidRDefault="000C3BBC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0C3BBC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BBC" w:rsidRDefault="000C3BBC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0C3BBC" w:rsidRPr="00845C2D" w:rsidRDefault="000C3BBC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0C3BBC" w:rsidRPr="00D75FDB" w:rsidRDefault="000C3BBC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0C3BBC" w:rsidRPr="00D75FDB" w:rsidRDefault="000C3BBC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0C3BBC" w:rsidRPr="00D75FDB" w:rsidRDefault="000C3BBC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0C3BBC" w:rsidRPr="00D75FDB" w:rsidRDefault="000C3BBC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0C3BBC" w:rsidRPr="00D75FDB" w:rsidRDefault="000C3BBC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0C3BBC" w:rsidRPr="00D75FDB" w:rsidRDefault="000C3BBC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0C3BBC" w:rsidRPr="00D75FDB" w:rsidRDefault="000C3BBC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0C3BBC" w:rsidRPr="00D75FDB" w:rsidRDefault="000C3BBC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0C3BBC" w:rsidRPr="00D75FDB" w:rsidRDefault="000C3BBC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0C3BBC" w:rsidRPr="00D75FDB" w:rsidRDefault="000C3BBC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0C3BBC" w:rsidRDefault="000C3BBC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Default="000C3BBC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Default="000C3BB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C3BBC" w:rsidRPr="00172069" w:rsidRDefault="000C3BB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0C3BBC" w:rsidRPr="00172069" w:rsidRDefault="000C3BB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0C3BBC" w:rsidRPr="00172069" w:rsidRDefault="000C3BB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0C3BBC" w:rsidRPr="00172069" w:rsidRDefault="000C3BBC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C3BBC" w:rsidRPr="00172069" w:rsidRDefault="000C3BBC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172069" w:rsidRDefault="000C3BBC" w:rsidP="00C2318F">
      <w:pPr>
        <w:jc w:val="right"/>
        <w:rPr>
          <w:sz w:val="20"/>
          <w:szCs w:val="20"/>
        </w:rPr>
      </w:pPr>
    </w:p>
    <w:p w:rsidR="000C3BBC" w:rsidRPr="00AD7725" w:rsidRDefault="000C3BBC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0C3BBC" w:rsidRPr="00AD7725" w:rsidRDefault="000C3BBC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0C3BBC" w:rsidRPr="00AD7725" w:rsidRDefault="000C3BBC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0C3BBC" w:rsidRPr="00AD7725" w:rsidRDefault="000C3BBC" w:rsidP="00033ECF">
      <w:pPr>
        <w:jc w:val="right"/>
        <w:rPr>
          <w:sz w:val="20"/>
          <w:szCs w:val="20"/>
        </w:rPr>
      </w:pPr>
    </w:p>
    <w:p w:rsidR="000C3BBC" w:rsidRPr="00AD7725" w:rsidRDefault="000C3BBC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0C3BBC" w:rsidRPr="00AD7725" w:rsidRDefault="000C3BBC" w:rsidP="00033ECF">
      <w:pPr>
        <w:jc w:val="center"/>
        <w:rPr>
          <w:b/>
          <w:sz w:val="20"/>
          <w:szCs w:val="20"/>
        </w:rPr>
      </w:pPr>
    </w:p>
    <w:p w:rsidR="000C3BBC" w:rsidRPr="00AD7725" w:rsidRDefault="000C3BBC" w:rsidP="00033ECF">
      <w:pPr>
        <w:jc w:val="right"/>
        <w:rPr>
          <w:sz w:val="20"/>
          <w:szCs w:val="20"/>
        </w:rPr>
      </w:pPr>
    </w:p>
    <w:p w:rsidR="000C3BBC" w:rsidRPr="00AD7725" w:rsidRDefault="000C3BBC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0C3BBC" w:rsidRPr="00AD7725" w:rsidRDefault="000C3BBC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0C3BBC" w:rsidRPr="00AD7725" w:rsidRDefault="000C3BBC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0C3BBC" w:rsidRPr="00AD7725" w:rsidRDefault="000C3BBC" w:rsidP="00033ECF">
      <w:pPr>
        <w:jc w:val="right"/>
        <w:rPr>
          <w:sz w:val="20"/>
          <w:szCs w:val="20"/>
        </w:rPr>
      </w:pPr>
    </w:p>
    <w:p w:rsidR="000C3BBC" w:rsidRPr="00AD7725" w:rsidRDefault="000C3BBC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0C3BBC" w:rsidRPr="00AD7725" w:rsidRDefault="000C3BBC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0C3BBC" w:rsidRPr="00AD7725" w:rsidTr="00116160">
        <w:tc>
          <w:tcPr>
            <w:tcW w:w="921" w:type="dxa"/>
            <w:vMerge w:val="restart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0C3BBC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0C3BBC" w:rsidRPr="00AD7725" w:rsidRDefault="000C3BBC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0C3BBC" w:rsidRPr="00AD7725" w:rsidTr="00116160"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0C3BBC" w:rsidRPr="00AD7725" w:rsidTr="00116160"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0C3BBC" w:rsidRPr="00AD7725" w:rsidTr="00116160"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C3BBC" w:rsidRPr="00AD7725" w:rsidRDefault="000C3BBC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3BBC" w:rsidRPr="00AD7725" w:rsidRDefault="000C3BBC" w:rsidP="00033ECF">
      <w:pPr>
        <w:jc w:val="both"/>
        <w:rPr>
          <w:sz w:val="20"/>
          <w:szCs w:val="20"/>
        </w:rPr>
      </w:pPr>
    </w:p>
    <w:p w:rsidR="000C3BBC" w:rsidRPr="00AD7725" w:rsidRDefault="000C3BBC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0C3BBC" w:rsidRPr="00AD7725" w:rsidRDefault="000C3BBC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0C3BBC" w:rsidRPr="00AD7725" w:rsidRDefault="000C3BBC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0C3BBC" w:rsidRPr="00AD7725" w:rsidRDefault="000C3BBC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0C3BBC" w:rsidRPr="00AD7725" w:rsidRDefault="000C3BBC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0C3BBC" w:rsidRPr="00AD7725" w:rsidRDefault="000C3BBC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0C3BBC" w:rsidRDefault="00D94830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0C3BBC">
        <w:t>,</w:t>
      </w:r>
    </w:p>
    <w:p w:rsidR="000C3BBC" w:rsidRPr="00AD7725" w:rsidRDefault="000C3BBC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0C3BBC" w:rsidRPr="00017917" w:rsidRDefault="000C3BBC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0C3BBC" w:rsidRPr="00017917" w:rsidRDefault="000C3BBC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0C3BBC" w:rsidRPr="00017917" w:rsidRDefault="000C3BBC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0C3BBC" w:rsidRPr="00017917" w:rsidRDefault="000C3BBC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0C3BBC" w:rsidRPr="00017917" w:rsidRDefault="000C3BBC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0C3BBC" w:rsidRPr="00017917" w:rsidRDefault="000C3BBC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0C3BBC" w:rsidRPr="00017917" w:rsidRDefault="000C3BBC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0C3BBC" w:rsidRPr="00172069" w:rsidRDefault="000C3BBC" w:rsidP="00A812C3">
      <w:pPr>
        <w:rPr>
          <w:sz w:val="20"/>
          <w:szCs w:val="20"/>
        </w:rPr>
      </w:pPr>
    </w:p>
    <w:sectPr w:rsidR="000C3BBC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7D" w:rsidRDefault="00B6697D" w:rsidP="002F2C1D">
      <w:r>
        <w:separator/>
      </w:r>
    </w:p>
  </w:endnote>
  <w:endnote w:type="continuationSeparator" w:id="0">
    <w:p w:rsidR="00B6697D" w:rsidRDefault="00B6697D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BC" w:rsidRDefault="00D31EEE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3B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3BBC" w:rsidRDefault="000C3BBC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BC" w:rsidRDefault="00D31EEE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3B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4830">
      <w:rPr>
        <w:rStyle w:val="ac"/>
        <w:noProof/>
      </w:rPr>
      <w:t>2</w:t>
    </w:r>
    <w:r>
      <w:rPr>
        <w:rStyle w:val="ac"/>
      </w:rPr>
      <w:fldChar w:fldCharType="end"/>
    </w:r>
  </w:p>
  <w:p w:rsidR="000C3BBC" w:rsidRDefault="000C3BBC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7D" w:rsidRDefault="00B6697D" w:rsidP="002F2C1D">
      <w:r>
        <w:separator/>
      </w:r>
    </w:p>
  </w:footnote>
  <w:footnote w:type="continuationSeparator" w:id="0">
    <w:p w:rsidR="00B6697D" w:rsidRDefault="00B6697D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C3BBC"/>
    <w:rsid w:val="000F37FD"/>
    <w:rsid w:val="0010234B"/>
    <w:rsid w:val="00104611"/>
    <w:rsid w:val="00104F2B"/>
    <w:rsid w:val="00112832"/>
    <w:rsid w:val="001148CE"/>
    <w:rsid w:val="00115358"/>
    <w:rsid w:val="00115E1D"/>
    <w:rsid w:val="00116160"/>
    <w:rsid w:val="00117BBB"/>
    <w:rsid w:val="00117F87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E0180"/>
    <w:rsid w:val="001F1235"/>
    <w:rsid w:val="001F4019"/>
    <w:rsid w:val="001F4CA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35F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16309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0C1A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A7E92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62D49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272E7"/>
    <w:rsid w:val="00B41457"/>
    <w:rsid w:val="00B4658C"/>
    <w:rsid w:val="00B668C2"/>
    <w:rsid w:val="00B6697D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368C2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31EEE"/>
    <w:rsid w:val="00D47102"/>
    <w:rsid w:val="00D535D1"/>
    <w:rsid w:val="00D60747"/>
    <w:rsid w:val="00D6107B"/>
    <w:rsid w:val="00D62633"/>
    <w:rsid w:val="00D74179"/>
    <w:rsid w:val="00D75FDB"/>
    <w:rsid w:val="00D9218C"/>
    <w:rsid w:val="00D94830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810"/>
    <w:rsid w:val="00E47A92"/>
    <w:rsid w:val="00E47ADB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3805</Words>
  <Characters>21692</Characters>
  <Application>Microsoft Office Word</Application>
  <DocSecurity>0</DocSecurity>
  <Lines>180</Lines>
  <Paragraphs>50</Paragraphs>
  <ScaleCrop>false</ScaleCrop>
  <Company>Krokoz™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257</cp:revision>
  <cp:lastPrinted>2017-03-14T03:38:00Z</cp:lastPrinted>
  <dcterms:created xsi:type="dcterms:W3CDTF">2015-01-16T04:31:00Z</dcterms:created>
  <dcterms:modified xsi:type="dcterms:W3CDTF">2017-03-28T04:07:00Z</dcterms:modified>
</cp:coreProperties>
</file>